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53B78" w14:textId="77777777" w:rsidR="00104B79" w:rsidRPr="00C62A70" w:rsidRDefault="006048E9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  <w:lang w:val="es-MX"/>
        </w:rPr>
      </w:pPr>
      <w:r w:rsidRPr="00C62A70">
        <w:rPr>
          <w:rFonts w:ascii="Times New Roman" w:hAnsi="Times New Roman" w:cs="Times New Roman"/>
          <w:spacing w:val="-1"/>
          <w:w w:val="95"/>
          <w:lang w:val="es-MX"/>
        </w:rPr>
        <w:t>Nombre:</w:t>
      </w:r>
      <w:r w:rsidRPr="00C62A70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 xml:space="preserve"> _</w:t>
      </w:r>
      <w:r w:rsidR="00270783" w:rsidRPr="00C62A70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>________________________________________________</w:t>
      </w:r>
    </w:p>
    <w:p w14:paraId="01275C44" w14:textId="474A05EE" w:rsidR="00C62A70" w:rsidRPr="00C62A70" w:rsidRDefault="00C62A70" w:rsidP="00C62A7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es-MX"/>
        </w:rPr>
      </w:pPr>
      <w:r w:rsidRPr="00C62A70">
        <w:rPr>
          <w:lang w:val="es-MX"/>
        </w:rPr>
        <w:br/>
      </w:r>
      <w:r w:rsidR="00667EDB" w:rsidRPr="00C62A70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es-MX"/>
        </w:rPr>
        <w:t xml:space="preserve">Segundo Grado </w:t>
      </w:r>
      <w:r w:rsidRPr="00C62A70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es-MX"/>
        </w:rPr>
        <w:t>Objetivos Matemátic</w:t>
      </w:r>
      <w:r w:rsidR="00BD3047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es-MX"/>
        </w:rPr>
        <w:t>o</w:t>
      </w:r>
      <w:r w:rsidRPr="00C62A70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es-MX"/>
        </w:rPr>
        <w:t>s de la OAS</w:t>
      </w:r>
    </w:p>
    <w:p w14:paraId="5E0B3EF2" w14:textId="77777777" w:rsidR="00C62A70" w:rsidRPr="00B03DC6" w:rsidRDefault="00C62A70" w:rsidP="00C62A7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s-MX"/>
        </w:rPr>
      </w:pPr>
      <w:r w:rsidRPr="006A1ED6"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  <w:t>Boleta de calificaciones basada en el estándar</w:t>
      </w:r>
    </w:p>
    <w:p w14:paraId="707AA420" w14:textId="77777777" w:rsidR="00C62A70" w:rsidRPr="00B03DC6" w:rsidRDefault="00C62A70" w:rsidP="00C62A70">
      <w:pPr>
        <w:pStyle w:val="BodyText"/>
        <w:spacing w:before="51"/>
        <w:ind w:right="356"/>
        <w:jc w:val="center"/>
        <w:rPr>
          <w:rFonts w:ascii="Times New Roman" w:hAnsi="Times New Roman" w:cs="Times New Roman"/>
          <w:lang w:val="es-MX"/>
        </w:rPr>
      </w:pPr>
    </w:p>
    <w:p w14:paraId="3C98EFF7" w14:textId="77777777" w:rsidR="00032B9D" w:rsidRPr="00B03DC6" w:rsidRDefault="00032B9D" w:rsidP="00032B9D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45" w:line="275" w:lineRule="auto"/>
        <w:ind w:left="1062" w:right="1368"/>
        <w:jc w:val="center"/>
        <w:rPr>
          <w:rFonts w:ascii="Times New Roman" w:hAnsi="Times New Roman" w:cs="Times New Roman"/>
          <w:lang w:val="es-MX"/>
        </w:rPr>
      </w:pPr>
      <w:r w:rsidRPr="00B03DC6">
        <w:rPr>
          <w:rFonts w:ascii="Times New Roman" w:hAnsi="Times New Roman" w:cs="Times New Roman"/>
          <w:spacing w:val="-1"/>
          <w:w w:val="95"/>
          <w:lang w:val="es-MX"/>
        </w:rPr>
        <w:t>Profesor</w:t>
      </w:r>
      <w:r>
        <w:rPr>
          <w:rFonts w:ascii="Times New Roman" w:hAnsi="Times New Roman" w:cs="Times New Roman"/>
          <w:spacing w:val="-1"/>
          <w:w w:val="95"/>
          <w:lang w:val="es-MX"/>
        </w:rPr>
        <w:t>: _</w:t>
      </w:r>
      <w:r w:rsidRPr="00B03DC6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ab/>
      </w:r>
      <w:r w:rsidRPr="00B03DC6">
        <w:rPr>
          <w:rFonts w:ascii="Times New Roman" w:hAnsi="Times New Roman" w:cs="Times New Roman"/>
          <w:w w:val="95"/>
          <w:lang w:val="es-MX"/>
        </w:rPr>
        <w:t>Escuela/Colegio: _________</w:t>
      </w:r>
      <w:r>
        <w:rPr>
          <w:rFonts w:ascii="Times New Roman" w:hAnsi="Times New Roman" w:cs="Times New Roman"/>
          <w:w w:val="95"/>
          <w:lang w:val="es-MX"/>
        </w:rPr>
        <w:t>_</w:t>
      </w:r>
      <w:r w:rsidRPr="00B03DC6">
        <w:rPr>
          <w:rFonts w:ascii="Times New Roman" w:hAnsi="Times New Roman" w:cs="Times New Roman"/>
          <w:w w:val="95"/>
          <w:lang w:val="es-MX"/>
        </w:rPr>
        <w:t xml:space="preserve">_____ </w:t>
      </w:r>
      <w:r w:rsidRPr="00471968">
        <w:rPr>
          <w:rFonts w:ascii="Times New Roman" w:hAnsi="Times New Roman" w:cs="Times New Roman"/>
          <w:lang w:val="es-MX"/>
        </w:rPr>
        <w:t>Fecha</w:t>
      </w:r>
      <w:r w:rsidRPr="00B03DC6">
        <w:rPr>
          <w:rFonts w:ascii="Times New Roman" w:hAnsi="Times New Roman" w:cs="Times New Roman"/>
          <w:lang w:val="es-MX"/>
        </w:rPr>
        <w:t>:</w:t>
      </w:r>
      <w:r>
        <w:rPr>
          <w:rFonts w:ascii="Times New Roman" w:hAnsi="Times New Roman" w:cs="Times New Roman"/>
          <w:u w:val="single" w:color="000000"/>
          <w:lang w:val="es-MX"/>
        </w:rPr>
        <w:t xml:space="preserve"> ________</w:t>
      </w:r>
      <w:r w:rsidRPr="00B03DC6">
        <w:rPr>
          <w:rFonts w:ascii="Times New Roman" w:hAnsi="Times New Roman" w:cs="Times New Roman"/>
          <w:spacing w:val="21"/>
          <w:lang w:val="es-MX"/>
        </w:rPr>
        <w:tab/>
        <w:t xml:space="preserve">    </w:t>
      </w:r>
      <w:r w:rsidRPr="00B03DC6">
        <w:rPr>
          <w:rFonts w:ascii="Times New Roman" w:hAnsi="Times New Roman" w:cs="Times New Roman"/>
          <w:w w:val="95"/>
          <w:lang w:val="es-MX"/>
        </w:rPr>
        <w:tab/>
      </w:r>
    </w:p>
    <w:p w14:paraId="523ABA3C" w14:textId="77777777" w:rsidR="00032B9D" w:rsidRPr="00B03DC6" w:rsidRDefault="00032B9D" w:rsidP="00032B9D">
      <w:pPr>
        <w:pStyle w:val="HTMLPreformatted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212121"/>
          <w:lang w:val="es-MX"/>
        </w:rPr>
      </w:pPr>
      <w:r w:rsidRPr="005420A5">
        <w:rPr>
          <w:rFonts w:ascii="Times New Roman" w:hAnsi="Times New Roman" w:cs="Times New Roman"/>
          <w:color w:val="212121"/>
          <w:lang w:val="es-ES"/>
        </w:rPr>
        <w:t>P = Competente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Básico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Debajo de Básico</w:t>
      </w:r>
    </w:p>
    <w:p w14:paraId="552710A7" w14:textId="77777777" w:rsidR="00104B79" w:rsidRPr="00C62A70" w:rsidRDefault="00104B79">
      <w:pPr>
        <w:spacing w:before="12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tbl>
      <w:tblPr>
        <w:tblW w:w="1013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7098"/>
        <w:gridCol w:w="466"/>
        <w:gridCol w:w="468"/>
        <w:gridCol w:w="468"/>
        <w:gridCol w:w="485"/>
      </w:tblGrid>
      <w:tr w:rsidR="00104B79" w:rsidRPr="00AF33DB" w14:paraId="4C5699C4" w14:textId="77777777" w:rsidTr="00503B1E">
        <w:trPr>
          <w:trHeight w:hRule="exact" w:val="384"/>
        </w:trPr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B6CA22" w14:textId="77777777" w:rsidR="00104B79" w:rsidRPr="00270783" w:rsidRDefault="00AF33DB" w:rsidP="00503B1E">
            <w:pPr>
              <w:pStyle w:val="TableParagraph"/>
              <w:spacing w:line="291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3D7550AB" w14:textId="77777777" w:rsidR="00104B79" w:rsidRPr="00270783" w:rsidRDefault="00C62A70" w:rsidP="00503B1E">
            <w:pPr>
              <w:pStyle w:val="TableParagraph"/>
              <w:spacing w:before="2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# de Obj.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89E6F07" w14:textId="3038C607" w:rsidR="00104B79" w:rsidRPr="00270783" w:rsidRDefault="003618D3" w:rsidP="003618D3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61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Descripción</w:t>
            </w:r>
            <w:proofErr w:type="spellEnd"/>
            <w:r w:rsidRPr="00361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Objetiva</w:t>
            </w:r>
            <w:proofErr w:type="spellEnd"/>
            <w:r w:rsidRPr="00361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 w:rsidRPr="00361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Estándares</w:t>
            </w:r>
            <w:proofErr w:type="spellEnd"/>
            <w:r w:rsidRPr="00361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Académicos</w:t>
            </w:r>
            <w:proofErr w:type="spellEnd"/>
            <w:r w:rsidRPr="00361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de Oklahoma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375D" w14:textId="77777777" w:rsidR="00104B79" w:rsidRPr="00270783" w:rsidRDefault="00C62A70" w:rsidP="00C62A70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62A70">
              <w:rPr>
                <w:rFonts w:ascii="Times New Roman" w:hAnsi="Times New Roman" w:cs="Times New Roman"/>
                <w:b/>
              </w:rPr>
              <w:t>Nueve</w:t>
            </w:r>
            <w:proofErr w:type="spellEnd"/>
            <w:r w:rsidRPr="00C62A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2A70">
              <w:rPr>
                <w:rFonts w:ascii="Times New Roman" w:hAnsi="Times New Roman" w:cs="Times New Roman"/>
                <w:b/>
              </w:rPr>
              <w:t>Semana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proofErr w:type="spellEnd"/>
          </w:p>
        </w:tc>
      </w:tr>
      <w:tr w:rsidR="00104B79" w:rsidRPr="00AF33DB" w14:paraId="61D34B33" w14:textId="77777777" w:rsidTr="00F775BC">
        <w:trPr>
          <w:trHeight w:hRule="exact" w:val="302"/>
        </w:trPr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5C9C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A808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0AAF5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B4787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3EDAB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9AFA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874E90" w14:paraId="126E4DD6" w14:textId="77777777" w:rsidTr="00C62A70">
        <w:trPr>
          <w:trHeight w:hRule="exact" w:val="705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D054" w14:textId="77777777" w:rsidR="00104B79" w:rsidRPr="00AF33DB" w:rsidRDefault="0009405B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CD01A" w14:textId="77777777" w:rsidR="00C62A70" w:rsidRPr="00C62A70" w:rsidRDefault="00C62A70" w:rsidP="00C62A70">
            <w:pPr>
              <w:pStyle w:val="HTMLPreformatted"/>
              <w:ind w:left="93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lang w:val="es-ES"/>
              </w:rPr>
              <w:t>Lea, escriba, debata y represente números enteros hasta 1,000. Las representaciones pueden incluir números, palabras, imágenes, marcas de conteo, líneas de números y objetos manipulables.</w:t>
            </w:r>
          </w:p>
          <w:p w14:paraId="20A84805" w14:textId="77777777" w:rsidR="00104B79" w:rsidRPr="00C62A70" w:rsidRDefault="00104B79" w:rsidP="00C62A70">
            <w:pPr>
              <w:pStyle w:val="TableParagraph"/>
              <w:spacing w:line="218" w:lineRule="exact"/>
              <w:ind w:left="9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FB8BC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F0B19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68DE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8DB9F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3DA312A6" w14:textId="77777777" w:rsidTr="00F775BC">
        <w:trPr>
          <w:trHeight w:hRule="exact" w:val="511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CD3E0" w14:textId="77777777" w:rsidR="00104B79" w:rsidRPr="00AF33DB" w:rsidRDefault="0009405B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F6A3" w14:textId="77777777" w:rsidR="00104B79" w:rsidRPr="00C62A70" w:rsidRDefault="00C62A70" w:rsidP="00C62A70">
            <w:pPr>
              <w:pStyle w:val="TableParagraph"/>
              <w:spacing w:line="218" w:lineRule="exact"/>
              <w:ind w:left="9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Usa el conocimiento de las relaciones numéricas para ubicar la posición de un número entero dado en una línea numérica abierta de hasta 100.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AC93E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73D71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D03E0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A6A77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AF33DB" w14:paraId="249B831B" w14:textId="77777777" w:rsidTr="00C62A70">
        <w:trPr>
          <w:trHeight w:hRule="exact" w:val="48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F45B8" w14:textId="77777777" w:rsidR="00104B79" w:rsidRPr="00AF33DB" w:rsidRDefault="0009405B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26E66" w14:textId="77777777" w:rsidR="00104B79" w:rsidRPr="00C62A70" w:rsidRDefault="00C62A70" w:rsidP="00C62A70">
            <w:pPr>
              <w:pStyle w:val="TableParagraph"/>
              <w:spacing w:line="218" w:lineRule="exact"/>
              <w:ind w:left="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Use el valor posicional para describir números enteros entre 10 y 1,000 en términos de cientos, decenas y unidades. </w:t>
            </w:r>
            <w:proofErr w:type="spellStart"/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Sepa</w:t>
            </w:r>
            <w:proofErr w:type="spellEnd"/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que 100 es 10 </w:t>
            </w:r>
            <w:proofErr w:type="spellStart"/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decenas</w:t>
            </w:r>
            <w:proofErr w:type="spellEnd"/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, y 1,000 es 10 </w:t>
            </w:r>
            <w:proofErr w:type="spellStart"/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centenas</w:t>
            </w:r>
            <w:proofErr w:type="spellEnd"/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20EA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80C9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7EA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2B44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874E90" w14:paraId="49A58607" w14:textId="77777777" w:rsidTr="00A61A60">
        <w:trPr>
          <w:trHeight w:hRule="exact" w:val="57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15EF9" w14:textId="77777777" w:rsidR="00104B79" w:rsidRPr="00AF33DB" w:rsidRDefault="0009405B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57131" w14:textId="77777777" w:rsidR="00104B79" w:rsidRPr="00C62A70" w:rsidRDefault="00C62A70" w:rsidP="00C62A70">
            <w:pPr>
              <w:pStyle w:val="TableParagraph"/>
              <w:ind w:left="93" w:right="31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Encuentra 10 más o 10 menos que un número dado de tres dígitos. Encuentra 100 más o 100 menos que un número dado de tres dígitos.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42CA8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20A49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189E1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6424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60946C48" w14:textId="77777777" w:rsidTr="00C62A70">
        <w:trPr>
          <w:trHeight w:hRule="exact" w:val="327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3A949" w14:textId="77777777" w:rsidR="00104B79" w:rsidRPr="00AF33DB" w:rsidRDefault="0009405B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24132" w14:textId="77777777" w:rsidR="00C62A70" w:rsidRPr="00C62A70" w:rsidRDefault="00C62A70" w:rsidP="00C62A70">
            <w:pPr>
              <w:pStyle w:val="HTMLPreformatted"/>
              <w:ind w:left="93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lang w:val="es-ES"/>
              </w:rPr>
              <w:t>Reconozca cuándo redondear los números al 10 y 100 más cercanos.</w:t>
            </w:r>
          </w:p>
          <w:p w14:paraId="059BCF65" w14:textId="77777777" w:rsidR="00104B79" w:rsidRPr="00C62A70" w:rsidRDefault="00104B79" w:rsidP="00C62A70">
            <w:pPr>
              <w:pStyle w:val="TableParagraph"/>
              <w:spacing w:line="218" w:lineRule="exact"/>
              <w:ind w:left="9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FF9F6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1989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1A31D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8399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52DF873E" w14:textId="77777777" w:rsidTr="00A61A60">
        <w:trPr>
          <w:trHeight w:hRule="exact" w:val="786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AEEFB" w14:textId="77777777" w:rsidR="00104B79" w:rsidRPr="00AF33DB" w:rsidRDefault="0009405B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EF171" w14:textId="77777777" w:rsidR="00104B79" w:rsidRPr="00C62A70" w:rsidRDefault="00C62A70" w:rsidP="00C62A70">
            <w:pPr>
              <w:pStyle w:val="TableParagraph"/>
              <w:spacing w:line="218" w:lineRule="exact"/>
              <w:ind w:left="9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Use el valor posicional para comparar y ordenar números enteros de hasta 1,000 utilizando lenguaje comparativo, números y símbolos (por ejemplo, 425&gt; 276, 73 &lt;107, página 351 viene después de la página 350, 753 está entre 700 y 800).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16938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7C36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E88E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94742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5AB5B62A" w14:textId="77777777" w:rsidTr="00A61A60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2E50" w14:textId="77777777" w:rsidR="00104B79" w:rsidRPr="00AF33DB" w:rsidRDefault="0009405B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19645" w14:textId="77777777" w:rsidR="00104B79" w:rsidRPr="00C62A70" w:rsidRDefault="00C62A70" w:rsidP="00C62A7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Usa la relación entre suma y resta para generar hechos básicos hasta 20.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9B6C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D6D94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19D75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27169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3015A649" w14:textId="77777777" w:rsidTr="00C62A70">
        <w:trPr>
          <w:trHeight w:hRule="exact" w:val="30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A4E1D" w14:textId="77777777" w:rsidR="00104B79" w:rsidRPr="00AF33DB" w:rsidRDefault="0009405B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374BD" w14:textId="77777777" w:rsidR="00104B79" w:rsidRPr="00C62A70" w:rsidRDefault="00C62A70" w:rsidP="00C62A70">
            <w:pPr>
              <w:pStyle w:val="TableParagraph"/>
              <w:ind w:left="102" w:right="69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Demostrar fluidez con hechos básicos de suma y restas relacionadas hasta 20.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7E6D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20E5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FD06C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BA45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08373190" w14:textId="77777777" w:rsidTr="00A61A60">
        <w:trPr>
          <w:trHeight w:hRule="exact" w:val="35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9015B" w14:textId="77777777" w:rsidR="00104B79" w:rsidRPr="00AF33DB" w:rsidRDefault="0009405B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5DACD" w14:textId="77777777" w:rsidR="00C62A70" w:rsidRPr="00C62A70" w:rsidRDefault="00C62A70" w:rsidP="00C62A70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lang w:val="es-ES"/>
              </w:rPr>
              <w:t>Estime sumas y diferencias hasta 100.</w:t>
            </w:r>
          </w:p>
          <w:p w14:paraId="60379CAC" w14:textId="77777777" w:rsidR="00104B79" w:rsidRPr="00C62A70" w:rsidRDefault="00104B79" w:rsidP="00C62A7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26726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BEF87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0D5E7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B9D0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3618D3" w:rsidRPr="00874E90" w14:paraId="4953FC3E" w14:textId="77777777" w:rsidTr="00F775BC">
        <w:trPr>
          <w:trHeight w:hRule="exact" w:val="56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B379E" w14:textId="69D70628" w:rsidR="003618D3" w:rsidRDefault="003618D3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2.N.2.4a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1834A" w14:textId="36BB96F4" w:rsidR="003618D3" w:rsidRPr="00C62A70" w:rsidRDefault="003618D3" w:rsidP="00C62A70">
            <w:pPr>
              <w:pStyle w:val="HTMLPreformatted"/>
              <w:ind w:left="102"/>
              <w:rPr>
                <w:rFonts w:ascii="Times New Roman" w:hAnsi="Times New Roman" w:cs="Times New Roman"/>
                <w:color w:val="212121"/>
                <w:lang w:val="es-ES"/>
              </w:rPr>
            </w:pPr>
            <w:r w:rsidRPr="003618D3">
              <w:rPr>
                <w:rFonts w:ascii="Times New Roman" w:hAnsi="Times New Roman" w:cs="Times New Roman"/>
                <w:color w:val="212121"/>
                <w:lang w:val="es-ES"/>
              </w:rPr>
              <w:t>Usar estrategias y algoritmos basados en el conocimiento del valor y la igualdad de lugar para sumar y restar números de dos dígitos. (Añadir)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66E05" w14:textId="77777777" w:rsidR="003618D3" w:rsidRPr="00C62A70" w:rsidRDefault="003618D3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7A23C" w14:textId="77777777" w:rsidR="003618D3" w:rsidRPr="00C62A70" w:rsidRDefault="003618D3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7D1A1" w14:textId="77777777" w:rsidR="003618D3" w:rsidRPr="00C62A70" w:rsidRDefault="003618D3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1F4AA" w14:textId="77777777" w:rsidR="003618D3" w:rsidRPr="00C62A70" w:rsidRDefault="003618D3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3618D3" w:rsidRPr="00874E90" w14:paraId="30E192E9" w14:textId="77777777" w:rsidTr="00F775BC">
        <w:trPr>
          <w:trHeight w:hRule="exact" w:val="56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876A8" w14:textId="15AEBDDA" w:rsidR="003618D3" w:rsidRDefault="003618D3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2.N.2.4b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DFB4" w14:textId="03D4FCBD" w:rsidR="003618D3" w:rsidRPr="00C62A70" w:rsidRDefault="003618D3" w:rsidP="00C62A70">
            <w:pPr>
              <w:pStyle w:val="HTMLPreformatted"/>
              <w:ind w:left="102"/>
              <w:rPr>
                <w:rFonts w:ascii="Times New Roman" w:hAnsi="Times New Roman" w:cs="Times New Roman"/>
                <w:color w:val="212121"/>
                <w:lang w:val="es-ES"/>
              </w:rPr>
            </w:pPr>
            <w:r w:rsidRPr="003618D3">
              <w:rPr>
                <w:rFonts w:ascii="Times New Roman" w:hAnsi="Times New Roman" w:cs="Times New Roman"/>
                <w:color w:val="212121"/>
                <w:lang w:val="es-ES"/>
              </w:rPr>
              <w:t>Usar estrategias y algoritmos basados en el conocimiento del valor y la igualdad de lugar para sumar y restar números de dos dígitos. (Sustraer)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EB99C" w14:textId="77777777" w:rsidR="003618D3" w:rsidRPr="00C62A70" w:rsidRDefault="003618D3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5883" w14:textId="77777777" w:rsidR="003618D3" w:rsidRPr="00C62A70" w:rsidRDefault="003618D3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74DF7" w14:textId="77777777" w:rsidR="003618D3" w:rsidRPr="00C62A70" w:rsidRDefault="003618D3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6D54B" w14:textId="77777777" w:rsidR="003618D3" w:rsidRPr="00C62A70" w:rsidRDefault="003618D3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07C8766E" w14:textId="77777777" w:rsidTr="00F775BC">
        <w:trPr>
          <w:trHeight w:hRule="exact" w:val="56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868F" w14:textId="77777777" w:rsidR="00104B79" w:rsidRPr="00AF33DB" w:rsidRDefault="0009405B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2.N.2.5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8FD05" w14:textId="77777777" w:rsidR="00C62A70" w:rsidRPr="00C62A70" w:rsidRDefault="00C62A70" w:rsidP="00C62A70">
            <w:pPr>
              <w:pStyle w:val="HTMLPreformatted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lang w:val="es-ES"/>
              </w:rPr>
              <w:t>Resuelva problemas de sumas y restas del mundo real y matemáticos que involucren números enteros de hasta 2 dígitos.</w:t>
            </w:r>
          </w:p>
          <w:p w14:paraId="036F7B8B" w14:textId="77777777" w:rsidR="00104B79" w:rsidRPr="00C62A70" w:rsidRDefault="00104B79" w:rsidP="00C62A70">
            <w:pPr>
              <w:pStyle w:val="TableParagraph"/>
              <w:ind w:left="102" w:right="734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24FD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EDF2B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4459E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FA5CD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67607431" w14:textId="77777777" w:rsidTr="00C2596C">
        <w:trPr>
          <w:trHeight w:hRule="exact" w:val="516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3FBFB" w14:textId="77777777" w:rsidR="00104B79" w:rsidRPr="00AF33DB" w:rsidRDefault="0009405B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2.N.2.6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6917D" w14:textId="77777777" w:rsidR="00104B79" w:rsidRPr="00C62A70" w:rsidRDefault="00C62A70" w:rsidP="00C62A7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Use modelos concretos y arreglos estructurados, como la adición repetida, matrices y diez marcos para desarrollar la comprensión de la multiplicación.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86949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BFF8B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75229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7C07E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14B193A3" w14:textId="77777777" w:rsidTr="00A61A60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67482" w14:textId="77777777" w:rsidR="00104B79" w:rsidRPr="00AF33DB" w:rsidRDefault="0009405B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90F7" w14:textId="77777777" w:rsidR="00104B79" w:rsidRPr="00C62A70" w:rsidRDefault="00C62A70" w:rsidP="00C62A70">
            <w:pPr>
              <w:pStyle w:val="TableParagraph"/>
              <w:ind w:left="102" w:right="32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62A7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Identifica las partes de un conjunto y área que representan fracciones para mitades, tercios y cuartos.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49BE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7DB16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CA566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1FBB1" w14:textId="77777777" w:rsidR="00104B79" w:rsidRPr="00C62A70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4DAFFDA3" w14:textId="77777777" w:rsidTr="00A61A60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9A210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2.N.3.2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B3574" w14:textId="77777777" w:rsidR="00104B79" w:rsidRPr="009B5761" w:rsidRDefault="009B5761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B576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Construya porciones de igual tamaño a través del intercambio justo, incluidos los modelos de longitud, conjunto y área para mitades, tercios y cuartos.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E5D82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6312C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942DF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72F58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2DEE42BF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238AB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2.N.4.1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EBE3" w14:textId="77777777" w:rsidR="00104B79" w:rsidRPr="009B5761" w:rsidRDefault="009B5761">
            <w:pPr>
              <w:pStyle w:val="TableParagraph"/>
              <w:ind w:left="102" w:right="601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B576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Determine el valor de una (s) colección (es) de monedas de hasta un dólar utilizando el símbolo de centavo.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A2F5F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0311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A5575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D1869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075E04B1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3619F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2.N.4.2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4C822" w14:textId="77777777" w:rsidR="00104B79" w:rsidRPr="009B5761" w:rsidRDefault="009B5761">
            <w:pPr>
              <w:pStyle w:val="TableParagraph"/>
              <w:ind w:left="102" w:right="63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B576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Use una combinación de monedas para representar una cantidad determinada de dinero de hasta un dólar.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EA31C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42C14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C0355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CEAF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5756F978" w14:textId="77777777" w:rsidTr="009B5761">
        <w:trPr>
          <w:trHeight w:hRule="exact" w:val="72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6AA2E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2.A.1.1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B832B" w14:textId="77777777" w:rsidR="00104B79" w:rsidRPr="009B5761" w:rsidRDefault="009B5761" w:rsidP="00A80D3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B576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Representar, crear, describir, completar y extender patrones de crecimiento y contracción con cantidades y números en una variedad de contextos matemáticos y del mundo real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40E5E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80ED5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BD53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4D89E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2C9FED55" w14:textId="77777777" w:rsidTr="00F775BC">
        <w:trPr>
          <w:trHeight w:hRule="exact" w:val="5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42CA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2.A.1.2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82331" w14:textId="77777777" w:rsidR="00104B79" w:rsidRPr="009B5761" w:rsidRDefault="009B5761">
            <w:pPr>
              <w:pStyle w:val="TableParagraph"/>
              <w:ind w:left="102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B576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Representar y describir patrones repetitivos que involucren formas en una variedad de contextos.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AC02E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B7316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AECAE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6B950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38479779" w14:textId="77777777" w:rsidTr="00F775BC">
        <w:trPr>
          <w:trHeight w:hRule="exact" w:val="382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0A35C" w14:textId="77777777" w:rsidR="00104B79" w:rsidRPr="00AF33DB" w:rsidRDefault="0009405B" w:rsidP="00F775BC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2.A.2.1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ACDB" w14:textId="77777777" w:rsidR="00104B79" w:rsidRPr="009B5761" w:rsidRDefault="009B5761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B576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Usa objetos y líneas numéricas para representar oraciones numéricas.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F1C63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0B8BC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FC09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0A2F0" w14:textId="77777777" w:rsidR="00104B79" w:rsidRPr="009B5761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311D110D" w14:textId="77777777" w:rsidTr="006D5FAA">
        <w:trPr>
          <w:trHeight w:hRule="exact" w:val="372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ABEF8" w14:textId="77777777" w:rsidR="00104B79" w:rsidRPr="00AF33DB" w:rsidRDefault="0009405B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2.A.2.2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D0AE8" w14:textId="77777777" w:rsidR="00104B79" w:rsidRPr="006D5FAA" w:rsidRDefault="006D5FAA" w:rsidP="006D5FAA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D5FA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Genera situaciones del mundo real para representar oraciones numéricas y viceversa.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845D0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2D1B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E37E7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839D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874E90" w14:paraId="65C4F805" w14:textId="77777777" w:rsidTr="006D5FAA">
        <w:trPr>
          <w:trHeight w:hRule="exact" w:val="795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3F298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2.A.2.3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E8703" w14:textId="77777777" w:rsidR="006D5FAA" w:rsidRPr="006D5FAA" w:rsidRDefault="006D5FAA" w:rsidP="006D5FAA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6D5FAA">
              <w:rPr>
                <w:rFonts w:ascii="Times New Roman" w:hAnsi="Times New Roman" w:cs="Times New Roman"/>
                <w:color w:val="212121"/>
                <w:lang w:val="es-ES"/>
              </w:rPr>
              <w:t>Aplica las propiedades conmutativas y de identidad y el sentido del número para encontrar valores para incógnitas que hacen que las oraciones numéricas que implican sumas y restas sean verdaderas o falsas.</w:t>
            </w:r>
          </w:p>
          <w:p w14:paraId="0F2E571C" w14:textId="77777777" w:rsidR="00104B79" w:rsidRPr="006D5FAA" w:rsidRDefault="00104B79" w:rsidP="006D5FAA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0788D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BFF1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9712B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758C3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AF33DB" w14:paraId="461BC832" w14:textId="77777777" w:rsidTr="006D5FAA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BC716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166B7" w14:textId="77777777" w:rsidR="006D5FAA" w:rsidRPr="006D5FAA" w:rsidRDefault="006D5FAA" w:rsidP="006D5FAA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</w:rPr>
            </w:pPr>
            <w:r w:rsidRPr="006D5FAA">
              <w:rPr>
                <w:rFonts w:ascii="Times New Roman" w:hAnsi="Times New Roman" w:cs="Times New Roman"/>
                <w:color w:val="212121"/>
                <w:lang w:val="es-ES"/>
              </w:rPr>
              <w:t>Reconoce trapezoides y hexágonos.</w:t>
            </w:r>
          </w:p>
          <w:p w14:paraId="038E5E84" w14:textId="77777777" w:rsidR="00104B79" w:rsidRPr="006D5FAA" w:rsidRDefault="00104B79" w:rsidP="006D5FAA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8DE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8C6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8CC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68DD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6D5FAA" w14:paraId="3698118E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BF943" w14:textId="77777777" w:rsidR="00104B79" w:rsidRPr="00AF33D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43AD" w14:textId="77777777" w:rsidR="006D5FAA" w:rsidRPr="006D5FAA" w:rsidRDefault="006D5FAA" w:rsidP="006D5FAA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6D5FAA">
              <w:rPr>
                <w:rFonts w:ascii="Times New Roman" w:hAnsi="Times New Roman" w:cs="Times New Roman"/>
                <w:color w:val="212121"/>
                <w:shd w:val="clear" w:color="auto" w:fill="FFFFFF"/>
                <w:lang w:val="es-MX"/>
              </w:rPr>
              <w:t xml:space="preserve">Describe, compara y clasifica figuras bidimensionales </w:t>
            </w:r>
            <w:r w:rsidRPr="006D5FAA">
              <w:rPr>
                <w:rFonts w:ascii="Times New Roman" w:hAnsi="Times New Roman" w:cs="Times New Roman"/>
                <w:color w:val="212121"/>
                <w:lang w:val="es-ES"/>
              </w:rPr>
              <w:t>de acuerdo con</w:t>
            </w:r>
          </w:p>
          <w:p w14:paraId="718F107F" w14:textId="77777777" w:rsidR="00104B79" w:rsidRPr="006D5FAA" w:rsidRDefault="006D5FAA" w:rsidP="006D5FAA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D5FA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sus atributos geométricos.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D160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4FF74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8EC17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1E60" w14:textId="77777777" w:rsidR="00104B79" w:rsidRPr="006D5FAA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6D5FAA" w14:paraId="2F66682B" w14:textId="77777777" w:rsidTr="0090595A">
        <w:trPr>
          <w:trHeight w:hRule="exact" w:val="52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655C6" w14:textId="77777777" w:rsidR="00F775BC" w:rsidRPr="00AF33D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53098" w14:textId="77777777" w:rsidR="00F775BC" w:rsidRPr="006D5FAA" w:rsidRDefault="006D5FAA" w:rsidP="006D5FAA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D5FA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Componga formas bidimensionales usando triángulos, cuadrados, hexágonos, trapecios y rombos.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622BD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B69A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D1B38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A150D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6D5FAA" w14:paraId="56D68A8B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7084D" w14:textId="77777777" w:rsidR="00F775BC" w:rsidRPr="00AF33D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2.GM.1.4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61ACF" w14:textId="77777777" w:rsidR="006D5FAA" w:rsidRPr="006D5FAA" w:rsidRDefault="006D5FAA" w:rsidP="006D5FAA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6D5FAA">
              <w:rPr>
                <w:rFonts w:ascii="Times New Roman" w:hAnsi="Times New Roman" w:cs="Times New Roman"/>
                <w:color w:val="212121"/>
                <w:lang w:val="es-ES"/>
              </w:rPr>
              <w:t>Reconozca los ángulos rectos y clasifique los ángulos como más pequeños o más grandes que un ángulo recto.</w:t>
            </w:r>
          </w:p>
          <w:p w14:paraId="68FF50D0" w14:textId="77777777" w:rsidR="00F775BC" w:rsidRPr="006D5FAA" w:rsidRDefault="00F775BC" w:rsidP="006D5FAA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1EB2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520E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B031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F7C2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6D5FAA" w14:paraId="395E150B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DD1C1" w14:textId="77777777" w:rsidR="00F775BC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E274" w14:textId="77777777" w:rsidR="00F775BC" w:rsidRPr="006D5FAA" w:rsidRDefault="006D5FAA" w:rsidP="006D5FAA">
            <w:pPr>
              <w:pStyle w:val="TableParagraph"/>
              <w:tabs>
                <w:tab w:val="left" w:pos="1461"/>
              </w:tabs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D5FA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Explicar la relación entre el tamaño de la unidad de medida y el número de unidades necesarias para medir la longitud de un objeto.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07A64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45115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744C3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8DCF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6D5FAA" w14:paraId="7CA0374C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0E7A" w14:textId="77777777" w:rsidR="00F775BC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A4319" w14:textId="77777777" w:rsidR="00F775BC" w:rsidRPr="006D5FAA" w:rsidRDefault="006D5FAA" w:rsidP="006D5FAA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D5FA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Explique la relación entre la longitud y los números en una regla usando una regla para medir longitudes a la unidad entera más cercana.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CFBAF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04E1A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11A02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F7B0B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6D5FAA" w14:paraId="008F5A38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66ACD" w14:textId="77777777" w:rsidR="00F775BC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C0E9E" w14:textId="77777777" w:rsidR="006D5FAA" w:rsidRPr="002436E7" w:rsidRDefault="006D5FAA" w:rsidP="006D5FAA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2436E7">
              <w:rPr>
                <w:rFonts w:ascii="Times New Roman" w:hAnsi="Times New Roman" w:cs="Times New Roman"/>
                <w:color w:val="212121"/>
                <w:lang w:val="es-ES"/>
              </w:rPr>
              <w:t>Explore cómo las diferentes formas y estilos de contenedores pueden tener la misma capacidad.</w:t>
            </w:r>
          </w:p>
          <w:p w14:paraId="00F99C91" w14:textId="77777777" w:rsidR="00F775BC" w:rsidRPr="002436E7" w:rsidRDefault="00F775BC" w:rsidP="006D5FAA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82000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51C2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2F77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CB56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AF33DB" w14:paraId="6FE252D5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4BDC2" w14:textId="77777777" w:rsidR="00F775BC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083C8" w14:textId="77777777" w:rsidR="006D5FAA" w:rsidRPr="002436E7" w:rsidRDefault="006D5FAA" w:rsidP="006D5FAA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</w:rPr>
            </w:pPr>
            <w:r w:rsidRPr="002436E7">
              <w:rPr>
                <w:rFonts w:ascii="Times New Roman" w:hAnsi="Times New Roman" w:cs="Times New Roman"/>
                <w:color w:val="212121"/>
                <w:lang w:val="es-ES"/>
              </w:rPr>
              <w:t>Tiempo de lectura y escritura hasta el cuarto de hora en un reloj analógico y digital. Distinga entre a.m. y p.m.</w:t>
            </w:r>
          </w:p>
          <w:p w14:paraId="607C7FDC" w14:textId="77777777" w:rsidR="00F775BC" w:rsidRPr="002436E7" w:rsidRDefault="00F775BC" w:rsidP="006D5FAA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2083F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30CE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23C8E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D021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6D5FAA" w14:paraId="6F7F9484" w14:textId="77777777" w:rsidTr="00A80D35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B535" w14:textId="77777777" w:rsidR="00F775BC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2.D.1.1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48799" w14:textId="77777777" w:rsidR="006D5FAA" w:rsidRPr="002436E7" w:rsidRDefault="006D5FAA" w:rsidP="006D5FAA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2436E7">
              <w:rPr>
                <w:rFonts w:ascii="Times New Roman" w:hAnsi="Times New Roman" w:cs="Times New Roman"/>
                <w:color w:val="212121"/>
                <w:lang w:val="es-ES"/>
              </w:rPr>
              <w:t>Explique que la longitud de una barra en un gráfico de barras o la cantidad de objetos en un gráfico representa el número de puntos de datos para una categoría determinada</w:t>
            </w:r>
          </w:p>
          <w:p w14:paraId="7152CE26" w14:textId="77777777" w:rsidR="00F775BC" w:rsidRPr="002436E7" w:rsidRDefault="00F775BC" w:rsidP="006D5FAA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B7248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EBFB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8BC07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02BC" w14:textId="77777777" w:rsidR="00F775BC" w:rsidRPr="006D5FAA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09405B" w:rsidRPr="002436E7" w14:paraId="3BCB02F1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17FAF" w14:textId="77777777" w:rsidR="0009405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2.D.1.2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11D8" w14:textId="77777777" w:rsidR="0009405B" w:rsidRPr="002436E7" w:rsidRDefault="002436E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436E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Organice una colección de datos con hasta cuatro categorías usando pictografías y gráficos de barras con intervalos de 1, 2, 5 o 10.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5914B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AD9B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7F876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3A91A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09405B" w:rsidRPr="002436E7" w14:paraId="18CBEBAC" w14:textId="77777777" w:rsidTr="002436E7">
        <w:trPr>
          <w:trHeight w:hRule="exact" w:val="822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CAFBD" w14:textId="77777777" w:rsidR="0009405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2.D.1.3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E950" w14:textId="77777777" w:rsidR="0009405B" w:rsidRPr="002436E7" w:rsidRDefault="002436E7" w:rsidP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436E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Escriba y resuelva problemas enunciados de un solo paso que impliquen sumas o restas utilizando datos representados en pictografías y gráficos de barras con intervalos de uno.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5B15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8173D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03423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CE64D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09405B" w:rsidRPr="002436E7" w14:paraId="7F44CFC5" w14:textId="77777777" w:rsidTr="002436E7">
        <w:trPr>
          <w:trHeight w:hRule="exact" w:val="561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CD4D6" w14:textId="77777777" w:rsidR="0009405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2.D.1.4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0E28" w14:textId="77777777" w:rsidR="0009405B" w:rsidRPr="002436E7" w:rsidRDefault="002436E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436E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Saca conclusiones y haz predicciones a partir de la información en un gráfico.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C40A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6D40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E243E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118E5" w14:textId="77777777" w:rsidR="0009405B" w:rsidRPr="002436E7" w:rsidRDefault="0009405B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5BAA9A3E" w14:textId="69F3EFBD" w:rsidR="00032B9D" w:rsidRPr="00D57060" w:rsidRDefault="00D57060" w:rsidP="00D57060">
      <w:pPr>
        <w:pStyle w:val="ListParagraph"/>
        <w:numPr>
          <w:ilvl w:val="0"/>
          <w:numId w:val="1"/>
        </w:numPr>
        <w:spacing w:before="240"/>
        <w:rPr>
          <w:rFonts w:ascii="Times New Roman" w:eastAsia="Calibri" w:hAnsi="Times New Roman" w:cs="Times New Roman"/>
          <w:sz w:val="20"/>
          <w:szCs w:val="20"/>
          <w:lang w:val="es-MX"/>
        </w:rPr>
      </w:pPr>
      <w:bookmarkStart w:id="0" w:name="_Hlk527629120"/>
      <w:r w:rsidRPr="00CB3060">
        <w:rPr>
          <w:rFonts w:ascii="Times New Roman" w:eastAsia="Arial" w:hAnsi="Times New Roman" w:cs="Times New Roman"/>
          <w:spacing w:val="-1"/>
          <w:sz w:val="18"/>
          <w:szCs w:val="16"/>
          <w:lang w:val="es-MX"/>
        </w:rPr>
        <w:t>Los campos que quedan abiertos indican que el objetivo no se ha enseñado en este momento.</w:t>
      </w:r>
      <w:bookmarkStart w:id="1" w:name="_GoBack"/>
      <w:bookmarkEnd w:id="0"/>
      <w:bookmarkEnd w:id="1"/>
    </w:p>
    <w:p w14:paraId="53E24684" w14:textId="77777777" w:rsidR="00104B79" w:rsidRPr="002436E7" w:rsidRDefault="00104B79">
      <w:pPr>
        <w:spacing w:before="7"/>
        <w:rPr>
          <w:rFonts w:ascii="Calibri" w:eastAsia="Calibri" w:hAnsi="Calibri" w:cs="Calibri"/>
          <w:sz w:val="19"/>
          <w:szCs w:val="19"/>
          <w:lang w:val="es-MX"/>
        </w:rPr>
      </w:pPr>
    </w:p>
    <w:sectPr w:rsidR="00104B79" w:rsidRPr="002436E7" w:rsidSect="00270783">
      <w:headerReference w:type="default" r:id="rId7"/>
      <w:footerReference w:type="default" r:id="rId8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3A71" w14:textId="77777777" w:rsidR="003E1E90" w:rsidRDefault="003E1E90" w:rsidP="000806A9">
      <w:r>
        <w:separator/>
      </w:r>
    </w:p>
  </w:endnote>
  <w:endnote w:type="continuationSeparator" w:id="0">
    <w:p w14:paraId="3941DC8A" w14:textId="77777777" w:rsidR="003E1E90" w:rsidRDefault="003E1E90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19DF" w14:textId="13A6237E" w:rsidR="009B5761" w:rsidRPr="00032B9D" w:rsidRDefault="00032B9D" w:rsidP="00032B9D">
    <w:pPr>
      <w:pStyle w:val="Footer"/>
    </w:pPr>
    <w:r>
      <w:ptab w:relativeTo="margin" w:alignment="center" w:leader="none"/>
    </w:r>
    <w:r>
      <w:ptab w:relativeTo="margin" w:alignment="right" w:leader="none"/>
    </w:r>
    <w:r w:rsidRPr="000806A9">
      <w:rPr>
        <w:rFonts w:ascii="Times New Roman" w:hAnsi="Times New Roman" w:cs="Times New Roman"/>
        <w:sz w:val="20"/>
      </w:rPr>
      <w:t>©</w:t>
    </w:r>
    <w:r>
      <w:rPr>
        <w:rFonts w:ascii="Times New Roman" w:hAnsi="Times New Roman" w:cs="Times New Roman"/>
        <w:sz w:val="20"/>
      </w:rPr>
      <w:t xml:space="preserve"> </w:t>
    </w:r>
    <w:r w:rsidRPr="000806A9">
      <w:rPr>
        <w:rFonts w:ascii="Times New Roman" w:hAnsi="Times New Roman" w:cs="Times New Roman"/>
        <w:sz w:val="20"/>
      </w:rPr>
      <w:t>201</w:t>
    </w:r>
    <w:r>
      <w:rPr>
        <w:rFonts w:ascii="Times New Roman" w:hAnsi="Times New Roman" w:cs="Times New Roman"/>
        <w:sz w:val="20"/>
      </w:rPr>
      <w:t>8</w:t>
    </w:r>
    <w:r w:rsidRPr="000806A9">
      <w:rPr>
        <w:rFonts w:ascii="Times New Roman" w:hAnsi="Times New Roman" w:cs="Times New Roman"/>
        <w:sz w:val="20"/>
      </w:rPr>
      <w:t xml:space="preserve">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8144A" w14:textId="77777777" w:rsidR="003E1E90" w:rsidRDefault="003E1E90" w:rsidP="000806A9">
      <w:r>
        <w:separator/>
      </w:r>
    </w:p>
  </w:footnote>
  <w:footnote w:type="continuationSeparator" w:id="0">
    <w:p w14:paraId="5BF7A3B3" w14:textId="77777777" w:rsidR="003E1E90" w:rsidRDefault="003E1E90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B5F0" w14:textId="11DB5979" w:rsidR="00032B9D" w:rsidRDefault="00032B9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042424" wp14:editId="19EA95D0">
          <wp:simplePos x="0" y="0"/>
          <wp:positionH relativeFrom="column">
            <wp:posOffset>3810</wp:posOffset>
          </wp:positionH>
          <wp:positionV relativeFrom="paragraph">
            <wp:posOffset>-190500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phaPlusLogo-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670"/>
    <w:multiLevelType w:val="hybridMultilevel"/>
    <w:tmpl w:val="133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32B9D"/>
    <w:rsid w:val="000806A9"/>
    <w:rsid w:val="0009405B"/>
    <w:rsid w:val="000B0B5F"/>
    <w:rsid w:val="000D3C44"/>
    <w:rsid w:val="00104B79"/>
    <w:rsid w:val="0023387A"/>
    <w:rsid w:val="002436E7"/>
    <w:rsid w:val="00270783"/>
    <w:rsid w:val="002F0862"/>
    <w:rsid w:val="003618D3"/>
    <w:rsid w:val="003E1E90"/>
    <w:rsid w:val="00503B1E"/>
    <w:rsid w:val="006048E9"/>
    <w:rsid w:val="006160FC"/>
    <w:rsid w:val="00667EDB"/>
    <w:rsid w:val="006D5FAA"/>
    <w:rsid w:val="006D6A96"/>
    <w:rsid w:val="00874E90"/>
    <w:rsid w:val="0090595A"/>
    <w:rsid w:val="009B5761"/>
    <w:rsid w:val="00A61A60"/>
    <w:rsid w:val="00A80D35"/>
    <w:rsid w:val="00A830AF"/>
    <w:rsid w:val="00AF33DB"/>
    <w:rsid w:val="00BD3047"/>
    <w:rsid w:val="00C2596C"/>
    <w:rsid w:val="00C62A70"/>
    <w:rsid w:val="00D57060"/>
    <w:rsid w:val="00F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03DD29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2A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2A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222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741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009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495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2017-02-08T15:16:00Z</cp:lastPrinted>
  <dcterms:created xsi:type="dcterms:W3CDTF">2018-10-17T20:29:00Z</dcterms:created>
  <dcterms:modified xsi:type="dcterms:W3CDTF">2018-10-18T17:53:00Z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